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0761b0023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4b938aeb7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24adad9b94ec7" /><Relationship Type="http://schemas.openxmlformats.org/officeDocument/2006/relationships/numbering" Target="/word/numbering.xml" Id="Rf2d2ce606f544807" /><Relationship Type="http://schemas.openxmlformats.org/officeDocument/2006/relationships/settings" Target="/word/settings.xml" Id="R6e78ff10190e45bc" /><Relationship Type="http://schemas.openxmlformats.org/officeDocument/2006/relationships/image" Target="/word/media/db339b5e-8654-4f53-9b07-3705fd3dea07.png" Id="Rbe34b938aeb746aa" /></Relationships>
</file>