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ea5545400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05d0b84fe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1097594504c72" /><Relationship Type="http://schemas.openxmlformats.org/officeDocument/2006/relationships/numbering" Target="/word/numbering.xml" Id="Rf2e63940aa73481e" /><Relationship Type="http://schemas.openxmlformats.org/officeDocument/2006/relationships/settings" Target="/word/settings.xml" Id="Rc403be3e44034f3b" /><Relationship Type="http://schemas.openxmlformats.org/officeDocument/2006/relationships/image" Target="/word/media/aa29a615-af04-4a80-bdae-7da9c3918262.png" Id="Rb7905d0b84fe4d32" /></Relationships>
</file>