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5bd549fa6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d7062dded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d1040b8064734" /><Relationship Type="http://schemas.openxmlformats.org/officeDocument/2006/relationships/numbering" Target="/word/numbering.xml" Id="R722b056ba8354a6a" /><Relationship Type="http://schemas.openxmlformats.org/officeDocument/2006/relationships/settings" Target="/word/settings.xml" Id="Rdb0ed6f498274dc1" /><Relationship Type="http://schemas.openxmlformats.org/officeDocument/2006/relationships/image" Target="/word/media/6c935e0f-71b2-470c-b448-aba727b3e0bf.png" Id="Raf4d7062dded4b22" /></Relationships>
</file>