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b81badff5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e94219f19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e057b8d77471c" /><Relationship Type="http://schemas.openxmlformats.org/officeDocument/2006/relationships/numbering" Target="/word/numbering.xml" Id="Rbd87abe0ef4144ca" /><Relationship Type="http://schemas.openxmlformats.org/officeDocument/2006/relationships/settings" Target="/word/settings.xml" Id="Reab513ab7c034303" /><Relationship Type="http://schemas.openxmlformats.org/officeDocument/2006/relationships/image" Target="/word/media/0f6fbbf5-3533-4ff0-b5f0-758c7b8dd3f4.png" Id="R5c3e94219f194dd3" /></Relationships>
</file>