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323707314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10eb7ada7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a92c02b604cc5" /><Relationship Type="http://schemas.openxmlformats.org/officeDocument/2006/relationships/numbering" Target="/word/numbering.xml" Id="Recde340d04f64e45" /><Relationship Type="http://schemas.openxmlformats.org/officeDocument/2006/relationships/settings" Target="/word/settings.xml" Id="R48c7fe893c1a419d" /><Relationship Type="http://schemas.openxmlformats.org/officeDocument/2006/relationships/image" Target="/word/media/d1b84c3c-b56a-418f-a2c8-8dd2a71d20a3.png" Id="Ra6710eb7ada74769" /></Relationships>
</file>