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f08c2d420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9a10d4170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Swidnica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f11943723454b" /><Relationship Type="http://schemas.openxmlformats.org/officeDocument/2006/relationships/numbering" Target="/word/numbering.xml" Id="R02ae2e20bf744e1e" /><Relationship Type="http://schemas.openxmlformats.org/officeDocument/2006/relationships/settings" Target="/word/settings.xml" Id="R0ec6410f5f764afa" /><Relationship Type="http://schemas.openxmlformats.org/officeDocument/2006/relationships/image" Target="/word/media/93be3577-fd90-40c8-8d57-d7545bf2d8a3.png" Id="Rd059a10d41704a29" /></Relationships>
</file>