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07eb3432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7b736510c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9a01f82374879" /><Relationship Type="http://schemas.openxmlformats.org/officeDocument/2006/relationships/numbering" Target="/word/numbering.xml" Id="Rf0eb13a3f99a4038" /><Relationship Type="http://schemas.openxmlformats.org/officeDocument/2006/relationships/settings" Target="/word/settings.xml" Id="Rb84e424a0d01416b" /><Relationship Type="http://schemas.openxmlformats.org/officeDocument/2006/relationships/image" Target="/word/media/5211b925-18e0-482b-8778-9bbacaf60684.png" Id="R2717b736510c4c69" /></Relationships>
</file>