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7b766d395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c81696320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f3c00508a408e" /><Relationship Type="http://schemas.openxmlformats.org/officeDocument/2006/relationships/numbering" Target="/word/numbering.xml" Id="R82a33fef9f644fe2" /><Relationship Type="http://schemas.openxmlformats.org/officeDocument/2006/relationships/settings" Target="/word/settings.xml" Id="R100c3ce26cbc49e1" /><Relationship Type="http://schemas.openxmlformats.org/officeDocument/2006/relationships/image" Target="/word/media/37aa944c-fb73-406f-9cf8-8145b431ba58.png" Id="R3acc816963204076" /></Relationships>
</file>