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61220118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df8fc921e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Wilkolek Grojecki,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c8f34ba354a76" /><Relationship Type="http://schemas.openxmlformats.org/officeDocument/2006/relationships/numbering" Target="/word/numbering.xml" Id="Rf4b4df3ad6fa42cd" /><Relationship Type="http://schemas.openxmlformats.org/officeDocument/2006/relationships/settings" Target="/word/settings.xml" Id="R374512bb73ea46be" /><Relationship Type="http://schemas.openxmlformats.org/officeDocument/2006/relationships/image" Target="/word/media/cb410726-1f61-4d60-9cb6-9824d425e2cc.png" Id="Rae5df8fc921e4754" /></Relationships>
</file>