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748424996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7f4e41bf1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16a1f53c24062" /><Relationship Type="http://schemas.openxmlformats.org/officeDocument/2006/relationships/numbering" Target="/word/numbering.xml" Id="R47c777572a404fe0" /><Relationship Type="http://schemas.openxmlformats.org/officeDocument/2006/relationships/settings" Target="/word/settings.xml" Id="Raaec29cbbe0f44ab" /><Relationship Type="http://schemas.openxmlformats.org/officeDocument/2006/relationships/image" Target="/word/media/e73421d0-d22d-48ca-911e-c6606f9dbc55.png" Id="R0fe7f4e41bf14b00" /></Relationships>
</file>