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6d7064fe5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c44344789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Barreiras Velhas,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b664a057f4d55" /><Relationship Type="http://schemas.openxmlformats.org/officeDocument/2006/relationships/numbering" Target="/word/numbering.xml" Id="R01fb02978520431c" /><Relationship Type="http://schemas.openxmlformats.org/officeDocument/2006/relationships/settings" Target="/word/settings.xml" Id="Rf1f8e73d5bdd4316" /><Relationship Type="http://schemas.openxmlformats.org/officeDocument/2006/relationships/image" Target="/word/media/7fc6fbdb-ea3e-4ff9-917c-91e031503432.png" Id="R343c443447894631" /></Relationships>
</file>