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cb6797416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a18e42840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2107433324cf4" /><Relationship Type="http://schemas.openxmlformats.org/officeDocument/2006/relationships/numbering" Target="/word/numbering.xml" Id="Rb32a4ca47f884880" /><Relationship Type="http://schemas.openxmlformats.org/officeDocument/2006/relationships/settings" Target="/word/settings.xml" Id="R375a2e6e30964b7c" /><Relationship Type="http://schemas.openxmlformats.org/officeDocument/2006/relationships/image" Target="/word/media/1848b5d4-7953-401e-a039-5f44cd991910.png" Id="Rb0ea18e42840412c" /></Relationships>
</file>