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99c49b41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7d9ad642d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6978d97c94bad" /><Relationship Type="http://schemas.openxmlformats.org/officeDocument/2006/relationships/numbering" Target="/word/numbering.xml" Id="R1313acfb70354bfc" /><Relationship Type="http://schemas.openxmlformats.org/officeDocument/2006/relationships/settings" Target="/word/settings.xml" Id="R55e52210e5794d4b" /><Relationship Type="http://schemas.openxmlformats.org/officeDocument/2006/relationships/image" Target="/word/media/fed88360-d9f4-40e6-916f-169b748e6279.png" Id="R1bb7d9ad642d47e0" /></Relationships>
</file>