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23f912ca7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803694305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Altas,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8f12eb5594461" /><Relationship Type="http://schemas.openxmlformats.org/officeDocument/2006/relationships/numbering" Target="/word/numbering.xml" Id="Rf1680ab7f3364463" /><Relationship Type="http://schemas.openxmlformats.org/officeDocument/2006/relationships/settings" Target="/word/settings.xml" Id="R3f3817e75b6a4e7e" /><Relationship Type="http://schemas.openxmlformats.org/officeDocument/2006/relationships/image" Target="/word/media/bcad8ccb-c61d-48ab-b59b-13bc1187325c.png" Id="R97c8036943054565" /></Relationships>
</file>