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5f0db0feb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8714c4a46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7d064182349f3" /><Relationship Type="http://schemas.openxmlformats.org/officeDocument/2006/relationships/numbering" Target="/word/numbering.xml" Id="R1e2ad3b3172b4ff4" /><Relationship Type="http://schemas.openxmlformats.org/officeDocument/2006/relationships/settings" Target="/word/settings.xml" Id="R779124beec534c64" /><Relationship Type="http://schemas.openxmlformats.org/officeDocument/2006/relationships/image" Target="/word/media/84b52df9-c28b-4cf5-8d36-3a4446b66202.png" Id="R0328714c4a464a31" /></Relationships>
</file>