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d24f7992d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f409188b9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5a9f992504854" /><Relationship Type="http://schemas.openxmlformats.org/officeDocument/2006/relationships/numbering" Target="/word/numbering.xml" Id="Rdb9772aaae26497f" /><Relationship Type="http://schemas.openxmlformats.org/officeDocument/2006/relationships/settings" Target="/word/settings.xml" Id="R103dec5322314950" /><Relationship Type="http://schemas.openxmlformats.org/officeDocument/2006/relationships/image" Target="/word/media/da5fa890-bb3d-4c51-a11e-44dba39c0fa1.png" Id="Rc55f409188b94a62" /></Relationships>
</file>