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9e2fd9947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70ebf9960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f595d1ed54133" /><Relationship Type="http://schemas.openxmlformats.org/officeDocument/2006/relationships/numbering" Target="/word/numbering.xml" Id="Rb7b30571428848e1" /><Relationship Type="http://schemas.openxmlformats.org/officeDocument/2006/relationships/settings" Target="/word/settings.xml" Id="Rb0e86f998b8c45e1" /><Relationship Type="http://schemas.openxmlformats.org/officeDocument/2006/relationships/image" Target="/word/media/991297a9-ea97-4bfc-9417-387cecf3eb54.png" Id="R94470ebf99604feb" /></Relationships>
</file>