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f90679608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c60544303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3f49062f546e3" /><Relationship Type="http://schemas.openxmlformats.org/officeDocument/2006/relationships/numbering" Target="/word/numbering.xml" Id="Re9a8d29d37a349c0" /><Relationship Type="http://schemas.openxmlformats.org/officeDocument/2006/relationships/settings" Target="/word/settings.xml" Id="R44769de30c174ec1" /><Relationship Type="http://schemas.openxmlformats.org/officeDocument/2006/relationships/image" Target="/word/media/3f6a6421-c0e8-48bc-b366-ebefeff5e8ba.png" Id="R67dc605443034e62" /></Relationships>
</file>