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b972dd974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311655620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Boa do Dejebe,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285aa22364996" /><Relationship Type="http://schemas.openxmlformats.org/officeDocument/2006/relationships/numbering" Target="/word/numbering.xml" Id="Rc8b5b50adcdd4cbd" /><Relationship Type="http://schemas.openxmlformats.org/officeDocument/2006/relationships/settings" Target="/word/settings.xml" Id="R807fd321444f4889" /><Relationship Type="http://schemas.openxmlformats.org/officeDocument/2006/relationships/image" Target="/word/media/8e45371b-6f56-456e-b70c-4bbf29db48c1.png" Id="R78131165562047c2" /></Relationships>
</file>