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09e0c29b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c1d869840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bb5fc8b794611" /><Relationship Type="http://schemas.openxmlformats.org/officeDocument/2006/relationships/numbering" Target="/word/numbering.xml" Id="R14672fa39ffb4e91" /><Relationship Type="http://schemas.openxmlformats.org/officeDocument/2006/relationships/settings" Target="/word/settings.xml" Id="R74f1710c99d744d7" /><Relationship Type="http://schemas.openxmlformats.org/officeDocument/2006/relationships/image" Target="/word/media/7ae17d5b-52de-4cc5-a636-9e6263cf549d.png" Id="R6fcc1d869840496e" /></Relationships>
</file>