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68e6398a6a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061483180449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Manhosa,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615564d46413e" /><Relationship Type="http://schemas.openxmlformats.org/officeDocument/2006/relationships/numbering" Target="/word/numbering.xml" Id="Ra6867e9517b74041" /><Relationship Type="http://schemas.openxmlformats.org/officeDocument/2006/relationships/settings" Target="/word/settings.xml" Id="Rf5c3b0ca13dc4af7" /><Relationship Type="http://schemas.openxmlformats.org/officeDocument/2006/relationships/image" Target="/word/media/512bf5d2-1bcf-46ad-b412-35b69dc2d608.png" Id="R97061483180449a6" /></Relationships>
</file>