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0499e7f6d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c82b08022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676221f1042fa" /><Relationship Type="http://schemas.openxmlformats.org/officeDocument/2006/relationships/numbering" Target="/word/numbering.xml" Id="R802a4bfc10ba4639" /><Relationship Type="http://schemas.openxmlformats.org/officeDocument/2006/relationships/settings" Target="/word/settings.xml" Id="Rc5b7749cc18247c1" /><Relationship Type="http://schemas.openxmlformats.org/officeDocument/2006/relationships/image" Target="/word/media/ad7d707a-05fd-4ccf-a9d6-ab38a6bedf83.png" Id="R1c7c82b080224141" /></Relationships>
</file>