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9c59183be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b6ea2da93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Pacos de Gaiolo,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06e4b7860402c" /><Relationship Type="http://schemas.openxmlformats.org/officeDocument/2006/relationships/numbering" Target="/word/numbering.xml" Id="R8584a12440e04f68" /><Relationship Type="http://schemas.openxmlformats.org/officeDocument/2006/relationships/settings" Target="/word/settings.xml" Id="Re3394e82628c4670" /><Relationship Type="http://schemas.openxmlformats.org/officeDocument/2006/relationships/image" Target="/word/media/fdb98834-3031-458f-80c1-a12dff27a71a.png" Id="Rdd8b6ea2da934a95" /></Relationships>
</file>