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9661ec53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1791b2b0d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Cervais,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69c13a0a84309" /><Relationship Type="http://schemas.openxmlformats.org/officeDocument/2006/relationships/numbering" Target="/word/numbering.xml" Id="Rb444bcc787314368" /><Relationship Type="http://schemas.openxmlformats.org/officeDocument/2006/relationships/settings" Target="/word/settings.xml" Id="R4c7e074939314ae4" /><Relationship Type="http://schemas.openxmlformats.org/officeDocument/2006/relationships/image" Target="/word/media/7b495a17-5753-40f6-9d6a-b69e72e74589.png" Id="R0461791b2b0d467c" /></Relationships>
</file>