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942978614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9d9433ac2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7b25764a44c99" /><Relationship Type="http://schemas.openxmlformats.org/officeDocument/2006/relationships/numbering" Target="/word/numbering.xml" Id="R93eda14776ad41e3" /><Relationship Type="http://schemas.openxmlformats.org/officeDocument/2006/relationships/settings" Target="/word/settings.xml" Id="R3df77567ef2446c1" /><Relationship Type="http://schemas.openxmlformats.org/officeDocument/2006/relationships/image" Target="/word/media/71fc0f5b-ee23-408d-a26e-7b3dfaad8bc2.png" Id="R3019d9433ac24ee7" /></Relationships>
</file>