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e4e71aad1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82cc772ba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a0b3cb04349ac" /><Relationship Type="http://schemas.openxmlformats.org/officeDocument/2006/relationships/numbering" Target="/word/numbering.xml" Id="R78685acdb8704c63" /><Relationship Type="http://schemas.openxmlformats.org/officeDocument/2006/relationships/settings" Target="/word/settings.xml" Id="R0324c1341e0949f4" /><Relationship Type="http://schemas.openxmlformats.org/officeDocument/2006/relationships/image" Target="/word/media/d148b140-cdc6-46a3-a741-64d1260c10a3.png" Id="R0ed82cc772ba4a63" /></Relationships>
</file>