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7e5601570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9ebd596c2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Porto,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6b9eff33e4ed9" /><Relationship Type="http://schemas.openxmlformats.org/officeDocument/2006/relationships/numbering" Target="/word/numbering.xml" Id="Ra72b617af5cc41b8" /><Relationship Type="http://schemas.openxmlformats.org/officeDocument/2006/relationships/settings" Target="/word/settings.xml" Id="R45f3fc869e324bc5" /><Relationship Type="http://schemas.openxmlformats.org/officeDocument/2006/relationships/image" Target="/word/media/1a25a201-62c3-4ea5-9812-9ed723cd0d0d.png" Id="Rc6b9ebd596c24b8f" /></Relationships>
</file>