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d4cce6f22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7cd967742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 Esteves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20049400a4899" /><Relationship Type="http://schemas.openxmlformats.org/officeDocument/2006/relationships/numbering" Target="/word/numbering.xml" Id="Rf9d8456143bb4e08" /><Relationship Type="http://schemas.openxmlformats.org/officeDocument/2006/relationships/settings" Target="/word/settings.xml" Id="R4c3588377cfd448a" /><Relationship Type="http://schemas.openxmlformats.org/officeDocument/2006/relationships/image" Target="/word/media/4a6d532b-9314-4d97-87c3-140fe0872f56.png" Id="Re7d7cd96774244af" /></Relationships>
</file>