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ebd69fea4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3c04705d3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Viandro,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cfb45d21e48f8" /><Relationship Type="http://schemas.openxmlformats.org/officeDocument/2006/relationships/numbering" Target="/word/numbering.xml" Id="Re72439be29e44c43" /><Relationship Type="http://schemas.openxmlformats.org/officeDocument/2006/relationships/settings" Target="/word/settings.xml" Id="R407b185e427a4375" /><Relationship Type="http://schemas.openxmlformats.org/officeDocument/2006/relationships/image" Target="/word/media/5a0fd4f6-9901-464f-9811-48942b4a6184.png" Id="Ra883c04705d34dc1" /></Relationships>
</file>