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70817960e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e01b12d89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Kozjak pri Cersaku,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5681115f442c3" /><Relationship Type="http://schemas.openxmlformats.org/officeDocument/2006/relationships/numbering" Target="/word/numbering.xml" Id="R6b117afa7b7a47f4" /><Relationship Type="http://schemas.openxmlformats.org/officeDocument/2006/relationships/settings" Target="/word/settings.xml" Id="R38b01f99f4a84f23" /><Relationship Type="http://schemas.openxmlformats.org/officeDocument/2006/relationships/image" Target="/word/media/539339d3-dcfc-4810-ab7e-396bcb164a22.png" Id="Rcffe01b12d894a00" /></Relationships>
</file>