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197c067ab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998007fe8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Aldridge,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56a1eb51d4d22" /><Relationship Type="http://schemas.openxmlformats.org/officeDocument/2006/relationships/numbering" Target="/word/numbering.xml" Id="R4c6bde9ed75e4ab4" /><Relationship Type="http://schemas.openxmlformats.org/officeDocument/2006/relationships/settings" Target="/word/settings.xml" Id="R69089c2f2ad24613" /><Relationship Type="http://schemas.openxmlformats.org/officeDocument/2006/relationships/image" Target="/word/media/bf2f01f5-e5f1-4ae6-9329-7053f27b5101.png" Id="R552998007fe84819" /></Relationships>
</file>