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9d7cb6e2d46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0271afa3f349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Cragmere Woods,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de9b1b28624480" /><Relationship Type="http://schemas.openxmlformats.org/officeDocument/2006/relationships/numbering" Target="/word/numbering.xml" Id="R4e93e616bd3448d0" /><Relationship Type="http://schemas.openxmlformats.org/officeDocument/2006/relationships/settings" Target="/word/settings.xml" Id="Rd1774fab161b401a" /><Relationship Type="http://schemas.openxmlformats.org/officeDocument/2006/relationships/image" Target="/word/media/66f6c6a1-e061-4ab5-b038-182e0837da6d.png" Id="R700271afa3f34994" /></Relationships>
</file>